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0F109680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4B6B70">
        <w:rPr>
          <w:rFonts w:ascii="华文楷体" w:eastAsia="华文楷体" w:hAnsi="华文楷体"/>
        </w:rPr>
        <w:t>02</w:t>
      </w:r>
      <w:r w:rsidR="004B6B70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0A6A5CC2"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AA669A">
        <w:rPr>
          <w:rFonts w:ascii="华文楷体" w:eastAsia="华文楷体" w:hAnsi="华文楷体" w:hint="eastAsia"/>
          <w:sz w:val="28"/>
          <w:szCs w:val="36"/>
        </w:rPr>
        <w:t>声</w:t>
      </w:r>
      <w:r w:rsidRPr="00547CF1">
        <w:rPr>
          <w:rFonts w:ascii="华文楷体" w:eastAsia="华文楷体" w:hAnsi="华文楷体" w:hint="eastAsia"/>
          <w:sz w:val="28"/>
          <w:szCs w:val="36"/>
        </w:rPr>
        <w:t>明函</w:t>
      </w: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03E7B0DE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</w:t>
      </w:r>
      <w:r w:rsidR="004B6B70">
        <w:rPr>
          <w:rFonts w:ascii="华文楷体" w:eastAsia="华文楷体" w:hAnsi="华文楷体" w:hint="eastAsia"/>
          <w:sz w:val="24"/>
        </w:rPr>
        <w:t>3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21D1513" w:rsidR="00922FB9" w:rsidRPr="00691399" w:rsidRDefault="00DD1C83" w:rsidP="00563DF5">
      <w:pPr>
        <w:spacing w:line="240" w:lineRule="exact"/>
        <w:ind w:left="720" w:hangingChars="300" w:hanging="720"/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</w:t>
      </w:r>
      <w:r w:rsidR="00EF11DB">
        <w:rPr>
          <w:rFonts w:ascii="华文楷体" w:eastAsia="华文楷体" w:hAnsi="华文楷体" w:hint="eastAsia"/>
          <w:sz w:val="24"/>
        </w:rPr>
        <w:t>：</w:t>
      </w:r>
      <w:r w:rsidR="00EF11DB" w:rsidRPr="00EF11DB">
        <w:rPr>
          <w:rFonts w:ascii="华文楷体" w:eastAsia="华文楷体" w:hAnsi="华文楷体" w:hint="eastAsia"/>
          <w:sz w:val="24"/>
        </w:rPr>
        <w:t>提供年度服务期内更换试剂、标液及耗材的全部清单</w:t>
      </w:r>
      <w:r w:rsidR="00EF11DB">
        <w:rPr>
          <w:rFonts w:ascii="华文楷体" w:eastAsia="华文楷体" w:hAnsi="华文楷体" w:hint="eastAsia"/>
          <w:sz w:val="24"/>
        </w:rPr>
        <w:t>，单独附页。内容包括名称、产地、品牌、规格/型号，单价、更换周期等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Pr="00563DF5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941B26C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595558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1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1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3828AE8F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7ECEE8B7" w14:textId="472BBADD" w:rsidR="00547CF1" w:rsidRDefault="00547CF1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九、中小企业</w:t>
      </w:r>
      <w:r w:rsidR="00AA669A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</w:t>
      </w:r>
      <w:bookmarkStart w:id="2" w:name="_GoBack"/>
      <w:bookmarkEnd w:id="2"/>
    </w:p>
    <w:p w14:paraId="62C2BBCD" w14:textId="77777777"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3AB831C" w14:textId="77777777" w:rsidR="00547CF1" w:rsidRDefault="00547CF1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5D1A8A1" w14:textId="77777777"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173F1211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69A4C707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17441DD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40FB1D3" w14:textId="77777777"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925ACEA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5676EDC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C14F6AB" w14:textId="77777777"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B47C4A0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B4F2B68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741033B" w14:textId="77777777"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14:paraId="4425CF17" w14:textId="77777777"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BBD78C6" w14:textId="77777777"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E86A8" w14:textId="77777777" w:rsidR="00F841C3" w:rsidRDefault="00F841C3">
      <w:r>
        <w:separator/>
      </w:r>
    </w:p>
  </w:endnote>
  <w:endnote w:type="continuationSeparator" w:id="0">
    <w:p w14:paraId="7AF0A1B7" w14:textId="77777777" w:rsidR="00F841C3" w:rsidRDefault="00F8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F841C3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0BB5" w:rsidRPr="00580BB5">
      <w:rPr>
        <w:noProof/>
        <w:lang w:val="zh-CN"/>
      </w:rPr>
      <w:t>7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E5301" w14:textId="77777777" w:rsidR="00F841C3" w:rsidRDefault="00F841C3">
      <w:r>
        <w:separator/>
      </w:r>
    </w:p>
  </w:footnote>
  <w:footnote w:type="continuationSeparator" w:id="0">
    <w:p w14:paraId="25F5AA6D" w14:textId="77777777" w:rsidR="00F841C3" w:rsidRDefault="00F8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B6B70"/>
    <w:rsid w:val="004E0029"/>
    <w:rsid w:val="00516292"/>
    <w:rsid w:val="00526375"/>
    <w:rsid w:val="005350C3"/>
    <w:rsid w:val="00547CF1"/>
    <w:rsid w:val="0055731D"/>
    <w:rsid w:val="00563DF5"/>
    <w:rsid w:val="00580906"/>
    <w:rsid w:val="00580BB5"/>
    <w:rsid w:val="00583F5B"/>
    <w:rsid w:val="00590B8A"/>
    <w:rsid w:val="00595558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B6E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A669A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4021A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DE0E8E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EF11DB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841C3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130</cp:revision>
  <dcterms:created xsi:type="dcterms:W3CDTF">2022-01-25T01:55:00Z</dcterms:created>
  <dcterms:modified xsi:type="dcterms:W3CDTF">2023-11-02T07:36:00Z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